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9291" w14:textId="4E5FD195" w:rsidR="000B58A6" w:rsidRDefault="1D0DA0BE" w:rsidP="284E006D">
      <w:pPr>
        <w:jc w:val="center"/>
        <w:rPr>
          <w:b/>
          <w:bCs/>
        </w:rPr>
      </w:pPr>
      <w:r w:rsidRPr="284E006D">
        <w:rPr>
          <w:b/>
          <w:bCs/>
        </w:rPr>
        <w:t xml:space="preserve">[Template] </w:t>
      </w:r>
      <w:r w:rsidR="101F96E1" w:rsidRPr="284E006D">
        <w:rPr>
          <w:b/>
          <w:bCs/>
        </w:rPr>
        <w:t xml:space="preserve">Application </w:t>
      </w:r>
      <w:r w:rsidRPr="284E006D">
        <w:rPr>
          <w:b/>
          <w:bCs/>
        </w:rPr>
        <w:t xml:space="preserve">Assignment for </w:t>
      </w:r>
    </w:p>
    <w:p w14:paraId="2C078E63" w14:textId="3198874D" w:rsidR="000B58A6" w:rsidRDefault="24613746" w:rsidP="284E006D">
      <w:pPr>
        <w:jc w:val="center"/>
        <w:rPr>
          <w:b/>
          <w:bCs/>
          <w:highlight w:val="green"/>
        </w:rPr>
      </w:pPr>
      <w:r w:rsidRPr="284E006D">
        <w:rPr>
          <w:b/>
          <w:bCs/>
          <w:highlight w:val="green"/>
        </w:rPr>
        <w:t>Inclusive Business Community Engagement Intern</w:t>
      </w:r>
      <w:r w:rsidR="1D0DA0BE" w:rsidRPr="284E006D">
        <w:rPr>
          <w:b/>
          <w:bCs/>
          <w:highlight w:val="green"/>
        </w:rPr>
        <w:t>, SI SPHERE</w:t>
      </w:r>
    </w:p>
    <w:tbl>
      <w:tblPr>
        <w:tblStyle w:val="TableGrid"/>
        <w:tblW w:w="9611" w:type="dxa"/>
        <w:tblLayout w:type="fixed"/>
        <w:tblLook w:val="06A0" w:firstRow="1" w:lastRow="0" w:firstColumn="1" w:lastColumn="0" w:noHBand="1" w:noVBand="1"/>
      </w:tblPr>
      <w:tblGrid>
        <w:gridCol w:w="9611"/>
      </w:tblGrid>
      <w:tr w:rsidR="156A0D34" w14:paraId="447D5C44" w14:textId="77777777" w:rsidTr="284E006D">
        <w:trPr>
          <w:trHeight w:val="666"/>
        </w:trPr>
        <w:tc>
          <w:tcPr>
            <w:tcW w:w="9611" w:type="dxa"/>
          </w:tcPr>
          <w:p w14:paraId="1E29836D" w14:textId="77777777" w:rsidR="00CD225A" w:rsidRDefault="00CD225A" w:rsidP="284E006D">
            <w:pPr>
              <w:rPr>
                <w:i/>
                <w:iCs/>
                <w:sz w:val="20"/>
                <w:szCs w:val="20"/>
              </w:rPr>
            </w:pPr>
          </w:p>
          <w:p w14:paraId="0A7D5532" w14:textId="5C60E716" w:rsidR="319B271C" w:rsidRDefault="235A3B86" w:rsidP="284E006D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284E006D">
              <w:rPr>
                <w:i/>
                <w:iCs/>
                <w:sz w:val="20"/>
                <w:szCs w:val="20"/>
              </w:rPr>
              <w:t xml:space="preserve">This assignment template is designed specifically as part of a job application for </w:t>
            </w:r>
            <w:r w:rsidR="3C831748" w:rsidRPr="284E006D">
              <w:rPr>
                <w:i/>
                <w:iCs/>
                <w:sz w:val="20"/>
                <w:szCs w:val="20"/>
              </w:rPr>
              <w:t>Inclusive Business Community Engagement Intern</w:t>
            </w:r>
            <w:r w:rsidRPr="284E006D">
              <w:rPr>
                <w:i/>
                <w:iCs/>
                <w:sz w:val="20"/>
                <w:szCs w:val="20"/>
              </w:rPr>
              <w:t xml:space="preserve">, SI SPHERE. Please fill in your answer based on the </w:t>
            </w:r>
            <w:r w:rsidR="51A1CCCA" w:rsidRPr="284E006D">
              <w:rPr>
                <w:i/>
                <w:iCs/>
                <w:sz w:val="20"/>
                <w:szCs w:val="20"/>
              </w:rPr>
              <w:t>questions given</w:t>
            </w:r>
            <w:r w:rsidRPr="284E006D">
              <w:rPr>
                <w:i/>
                <w:iCs/>
                <w:sz w:val="20"/>
                <w:szCs w:val="20"/>
              </w:rPr>
              <w:t xml:space="preserve"> below. Please note that the evaluation of this assignment will be based on quality, </w:t>
            </w:r>
            <w:r w:rsidR="4B16FD40" w:rsidRPr="284E006D">
              <w:rPr>
                <w:i/>
                <w:iCs/>
                <w:sz w:val="20"/>
                <w:szCs w:val="20"/>
              </w:rPr>
              <w:t>NOT</w:t>
            </w:r>
            <w:r w:rsidRPr="284E006D">
              <w:rPr>
                <w:i/>
                <w:iCs/>
                <w:sz w:val="20"/>
                <w:szCs w:val="20"/>
              </w:rPr>
              <w:t xml:space="preserve"> quantity. </w:t>
            </w:r>
            <w:r w:rsidR="37F3C6B2" w:rsidRPr="284E006D">
              <w:rPr>
                <w:i/>
                <w:iCs/>
                <w:sz w:val="20"/>
                <w:szCs w:val="20"/>
              </w:rPr>
              <w:t>Once this assignment is completed, please attach this file</w:t>
            </w:r>
            <w:r w:rsidR="0B5FF369" w:rsidRPr="284E006D">
              <w:rPr>
                <w:i/>
                <w:iCs/>
                <w:sz w:val="20"/>
                <w:szCs w:val="20"/>
              </w:rPr>
              <w:t xml:space="preserve"> with the title ‘</w:t>
            </w:r>
            <w:proofErr w:type="spellStart"/>
            <w:r w:rsidR="7CEE2F51" w:rsidRPr="284E006D">
              <w:rPr>
                <w:i/>
                <w:iCs/>
                <w:sz w:val="20"/>
                <w:szCs w:val="20"/>
              </w:rPr>
              <w:t>A</w:t>
            </w:r>
            <w:r w:rsidR="1AFDC84B" w:rsidRPr="284E006D">
              <w:rPr>
                <w:i/>
                <w:iCs/>
                <w:sz w:val="20"/>
                <w:szCs w:val="20"/>
              </w:rPr>
              <w:t>ssignment</w:t>
            </w:r>
            <w:r w:rsidR="7CEE2F51" w:rsidRPr="284E006D">
              <w:rPr>
                <w:i/>
                <w:iCs/>
                <w:sz w:val="20"/>
                <w:szCs w:val="20"/>
              </w:rPr>
              <w:t>_</w:t>
            </w:r>
            <w:r w:rsidR="63499EA9" w:rsidRPr="284E006D">
              <w:rPr>
                <w:i/>
                <w:iCs/>
                <w:sz w:val="20"/>
                <w:szCs w:val="20"/>
              </w:rPr>
              <w:t>IBCE</w:t>
            </w:r>
            <w:proofErr w:type="spellEnd"/>
            <w:r w:rsidR="63499EA9" w:rsidRPr="284E006D">
              <w:rPr>
                <w:i/>
                <w:iCs/>
                <w:sz w:val="20"/>
                <w:szCs w:val="20"/>
              </w:rPr>
              <w:t xml:space="preserve"> Intern</w:t>
            </w:r>
            <w:r w:rsidR="7CEE2F51" w:rsidRPr="284E006D">
              <w:rPr>
                <w:i/>
                <w:iCs/>
                <w:sz w:val="20"/>
                <w:szCs w:val="20"/>
              </w:rPr>
              <w:t>_(Your Name)’</w:t>
            </w:r>
            <w:r w:rsidR="37F3C6B2" w:rsidRPr="284E006D">
              <w:rPr>
                <w:i/>
                <w:iCs/>
                <w:sz w:val="20"/>
                <w:szCs w:val="20"/>
              </w:rPr>
              <w:t xml:space="preserve"> together with your Resume/CV </w:t>
            </w:r>
            <w:r w:rsidR="634AE30A" w:rsidRPr="284E006D">
              <w:rPr>
                <w:i/>
                <w:iCs/>
                <w:sz w:val="20"/>
                <w:szCs w:val="20"/>
              </w:rPr>
              <w:t xml:space="preserve">to </w:t>
            </w:r>
            <w:hyperlink r:id="rId7">
              <w:r w:rsidR="634AE30A" w:rsidRPr="284E006D">
                <w:rPr>
                  <w:rStyle w:val="Hyperlink"/>
                  <w:rFonts w:ascii="Aptos" w:eastAsia="Aptos" w:hAnsi="Aptos" w:cs="Aptos"/>
                  <w:i/>
                  <w:iCs/>
                  <w:color w:val="auto"/>
                  <w:sz w:val="20"/>
                  <w:szCs w:val="20"/>
                </w:rPr>
                <w:t>info@globalcompact-th.com</w:t>
              </w:r>
            </w:hyperlink>
            <w:r w:rsidR="634AE30A" w:rsidRPr="284E006D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by </w:t>
            </w:r>
            <w:r w:rsidR="14054683" w:rsidRPr="284E006D">
              <w:rPr>
                <w:rFonts w:ascii="Aptos" w:eastAsia="Aptos" w:hAnsi="Aptos" w:cs="Aptos"/>
                <w:i/>
                <w:iCs/>
                <w:sz w:val="20"/>
                <w:szCs w:val="20"/>
              </w:rPr>
              <w:t>2</w:t>
            </w:r>
            <w:r w:rsidR="00992E5D">
              <w:rPr>
                <w:rFonts w:ascii="Aptos" w:eastAsia="Aptos" w:hAnsi="Aptos" w:cs="Aptos"/>
                <w:i/>
                <w:iCs/>
                <w:sz w:val="20"/>
                <w:szCs w:val="20"/>
              </w:rPr>
              <w:t>8</w:t>
            </w:r>
            <w:r w:rsidR="14054683" w:rsidRPr="284E006D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</w:t>
            </w:r>
            <w:r w:rsidR="00992E5D">
              <w:rPr>
                <w:rFonts w:ascii="Aptos" w:eastAsia="Aptos" w:hAnsi="Aptos" w:cs="Aptos"/>
                <w:i/>
                <w:iCs/>
                <w:sz w:val="20"/>
                <w:szCs w:val="20"/>
              </w:rPr>
              <w:t>February</w:t>
            </w:r>
            <w:r w:rsidR="14054683" w:rsidRPr="284E006D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</w:t>
            </w:r>
            <w:r w:rsidR="634AE30A" w:rsidRPr="284E006D">
              <w:rPr>
                <w:rFonts w:ascii="Aptos" w:eastAsia="Aptos" w:hAnsi="Aptos" w:cs="Aptos"/>
                <w:i/>
                <w:iCs/>
                <w:sz w:val="20"/>
                <w:szCs w:val="20"/>
              </w:rPr>
              <w:t>202</w:t>
            </w:r>
            <w:r w:rsidR="00992E5D">
              <w:rPr>
                <w:rFonts w:ascii="Aptos" w:eastAsia="Aptos" w:hAnsi="Aptos" w:cs="Aptos"/>
                <w:i/>
                <w:iCs/>
                <w:sz w:val="20"/>
                <w:szCs w:val="20"/>
              </w:rPr>
              <w:t>5</w:t>
            </w:r>
            <w:r w:rsidR="634AE30A" w:rsidRPr="284E006D">
              <w:rPr>
                <w:rFonts w:ascii="Aptos" w:eastAsia="Aptos" w:hAnsi="Aptos" w:cs="Aptos"/>
                <w:i/>
                <w:iCs/>
                <w:sz w:val="20"/>
                <w:szCs w:val="20"/>
              </w:rPr>
              <w:t>.</w:t>
            </w:r>
          </w:p>
          <w:p w14:paraId="0802F1E9" w14:textId="3347CCD3" w:rsidR="00CD225A" w:rsidRDefault="00CD225A" w:rsidP="284E006D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</w:tbl>
    <w:p w14:paraId="57B88715" w14:textId="27C75FB3" w:rsidR="156A0D34" w:rsidRDefault="156A0D34" w:rsidP="284E006D"/>
    <w:p w14:paraId="2DE83F00" w14:textId="160372B9" w:rsidR="5E47DAF5" w:rsidRDefault="1D0DA0BE" w:rsidP="284E006D">
      <w:pPr>
        <w:pStyle w:val="ListParagraph"/>
        <w:numPr>
          <w:ilvl w:val="0"/>
          <w:numId w:val="4"/>
        </w:numPr>
      </w:pPr>
      <w:r w:rsidRPr="284E006D">
        <w:t>Full Name</w:t>
      </w:r>
      <w:r w:rsidR="12F7322F" w:rsidRPr="284E006D">
        <w:t xml:space="preserve"> (English)</w:t>
      </w:r>
      <w:r w:rsidR="3C5DA86A" w:rsidRPr="284E006D">
        <w:t>:</w:t>
      </w:r>
      <w:r w:rsidR="684EB198" w:rsidRPr="284E006D">
        <w:t xml:space="preserve"> __________________________</w:t>
      </w:r>
      <w:r w:rsidR="1B4714C7" w:rsidRPr="284E006D">
        <w:t>_________________</w:t>
      </w:r>
      <w:r w:rsidR="568FAD00" w:rsidRPr="284E006D">
        <w:t>_________</w:t>
      </w:r>
    </w:p>
    <w:p w14:paraId="072348B3" w14:textId="23699C1B" w:rsidR="5E47DAF5" w:rsidRDefault="1D0DA0BE" w:rsidP="284E006D">
      <w:pPr>
        <w:pStyle w:val="ListParagraph"/>
        <w:numPr>
          <w:ilvl w:val="0"/>
          <w:numId w:val="4"/>
        </w:numPr>
      </w:pPr>
      <w:r w:rsidRPr="284E006D">
        <w:t>Nick Name</w:t>
      </w:r>
      <w:r w:rsidR="3B4498AF" w:rsidRPr="284E006D">
        <w:t xml:space="preserve"> (Both English and Thai)</w:t>
      </w:r>
      <w:r w:rsidR="333E6A21" w:rsidRPr="284E006D">
        <w:t>:</w:t>
      </w:r>
      <w:r w:rsidR="6C864922" w:rsidRPr="284E006D">
        <w:t xml:space="preserve"> _____________________________</w:t>
      </w:r>
      <w:r w:rsidR="235C2992" w:rsidRPr="284E006D">
        <w:t>_________</w:t>
      </w:r>
    </w:p>
    <w:p w14:paraId="47B0A2F7" w14:textId="37A5388A" w:rsidR="5E47DAF5" w:rsidRDefault="1D0DA0BE" w:rsidP="284E006D">
      <w:pPr>
        <w:pStyle w:val="ListParagraph"/>
        <w:numPr>
          <w:ilvl w:val="0"/>
          <w:numId w:val="4"/>
        </w:numPr>
      </w:pPr>
      <w:r w:rsidRPr="284E006D">
        <w:t>Contact</w:t>
      </w:r>
    </w:p>
    <w:p w14:paraId="1D1515D8" w14:textId="70FE1A05" w:rsidR="5E47DAF5" w:rsidRDefault="1D0DA0BE" w:rsidP="284E006D">
      <w:pPr>
        <w:pStyle w:val="ListParagraph"/>
        <w:numPr>
          <w:ilvl w:val="1"/>
          <w:numId w:val="4"/>
        </w:numPr>
      </w:pPr>
      <w:r w:rsidRPr="284E006D">
        <w:t>Email</w:t>
      </w:r>
      <w:r w:rsidR="716D1103" w:rsidRPr="284E006D">
        <w:t>:</w:t>
      </w:r>
      <w:r w:rsidR="0C16862F" w:rsidRPr="284E006D">
        <w:t xml:space="preserve"> _________________________________________________</w:t>
      </w:r>
      <w:r w:rsidR="235C2992" w:rsidRPr="284E006D">
        <w:t>_________</w:t>
      </w:r>
    </w:p>
    <w:p w14:paraId="729E0B7D" w14:textId="3FA35B7D" w:rsidR="5E47DAF5" w:rsidRDefault="1D0DA0BE" w:rsidP="284E006D">
      <w:pPr>
        <w:pStyle w:val="ListParagraph"/>
        <w:numPr>
          <w:ilvl w:val="1"/>
          <w:numId w:val="4"/>
        </w:numPr>
      </w:pPr>
      <w:r w:rsidRPr="284E006D">
        <w:t>Tel</w:t>
      </w:r>
      <w:r w:rsidR="52B369FC" w:rsidRPr="284E006D">
        <w:t>:</w:t>
      </w:r>
      <w:r w:rsidR="6E6A7EC7" w:rsidRPr="284E006D">
        <w:t xml:space="preserve"> ____________________________________________________</w:t>
      </w:r>
      <w:r w:rsidR="54BD380C" w:rsidRPr="284E006D">
        <w:t>_________</w:t>
      </w:r>
    </w:p>
    <w:p w14:paraId="0915FFBB" w14:textId="06BE53E9" w:rsidR="156A0D34" w:rsidRDefault="156A0D34" w:rsidP="284E006D"/>
    <w:p w14:paraId="43C4A7B3" w14:textId="5DE67E9B" w:rsidR="3EE53336" w:rsidRDefault="7468602A" w:rsidP="284E006D">
      <w:pPr>
        <w:pStyle w:val="ListParagraph"/>
        <w:numPr>
          <w:ilvl w:val="0"/>
          <w:numId w:val="4"/>
        </w:numPr>
      </w:pPr>
      <w:r w:rsidRPr="284E006D">
        <w:rPr>
          <w:rFonts w:ascii="Aptos" w:eastAsia="Aptos" w:hAnsi="Aptos" w:cs="Aptos"/>
        </w:rPr>
        <w:t xml:space="preserve">With </w:t>
      </w:r>
      <w:r w:rsidR="6E891012" w:rsidRPr="284E006D">
        <w:rPr>
          <w:rFonts w:ascii="Aptos" w:eastAsia="Aptos" w:hAnsi="Aptos" w:cs="Aptos"/>
        </w:rPr>
        <w:t>the mission of SI SPHERE by UNGCNT in building a safe space for young people to build their capacity with the business sector, in your view, what SI SPHERE should do to enhance skills and capacity of young people/professionals aged 15-35 years old with business sectors towards achieving the SDGs?</w:t>
      </w:r>
      <w:r w:rsidR="354CEE08" w:rsidRPr="284E006D">
        <w:t xml:space="preserve"> </w:t>
      </w:r>
    </w:p>
    <w:p w14:paraId="6B7B89A5" w14:textId="6633AA45" w:rsidR="156A0D34" w:rsidRDefault="156A0D34" w:rsidP="284E006D"/>
    <w:p w14:paraId="05D0C04E" w14:textId="314A11DE" w:rsidR="156A0D34" w:rsidRDefault="156A0D34" w:rsidP="284E006D">
      <w:pPr>
        <w:pStyle w:val="ListParagraph"/>
        <w:ind w:left="1440"/>
        <w:rPr>
          <w:rFonts w:ascii="Aptos" w:eastAsia="Aptos" w:hAnsi="Aptos" w:cs="Aptos"/>
        </w:rPr>
      </w:pPr>
    </w:p>
    <w:p w14:paraId="2D568C21" w14:textId="66F343EC" w:rsidR="156A0D34" w:rsidRDefault="156A0D34" w:rsidP="284E006D">
      <w:pPr>
        <w:rPr>
          <w:rFonts w:ascii="Aptos" w:eastAsia="Aptos" w:hAnsi="Aptos" w:cs="Aptos"/>
          <w:color w:val="FF0000"/>
        </w:rPr>
      </w:pPr>
    </w:p>
    <w:p w14:paraId="574CC7B1" w14:textId="5A2DA0E6" w:rsidR="156A0D34" w:rsidRDefault="67412C16" w:rsidP="284E006D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284E006D">
        <w:rPr>
          <w:rFonts w:ascii="Aptos" w:eastAsia="Aptos" w:hAnsi="Aptos" w:cs="Aptos"/>
        </w:rPr>
        <w:t>When it comes to building an online community, what is the key success factors, and how will you build a community to maintain the relationship and momentum of learning</w:t>
      </w:r>
      <w:r w:rsidR="47AB2806" w:rsidRPr="284E006D">
        <w:rPr>
          <w:rFonts w:ascii="Aptos" w:eastAsia="Aptos" w:hAnsi="Aptos" w:cs="Aptos"/>
        </w:rPr>
        <w:t xml:space="preserve"> between young people (15-35 years old) and business sectors in Thailand?</w:t>
      </w:r>
    </w:p>
    <w:p w14:paraId="5418550D" w14:textId="12FE5C88" w:rsidR="156A0D34" w:rsidRDefault="156A0D34" w:rsidP="284E006D">
      <w:pPr>
        <w:rPr>
          <w:rFonts w:ascii="Aptos" w:eastAsia="Aptos" w:hAnsi="Aptos" w:cs="Aptos"/>
        </w:rPr>
      </w:pPr>
    </w:p>
    <w:p w14:paraId="17180063" w14:textId="77777777" w:rsidR="00CE4F70" w:rsidRDefault="00CE4F70" w:rsidP="284E006D">
      <w:pPr>
        <w:rPr>
          <w:rFonts w:ascii="Aptos" w:eastAsia="Aptos" w:hAnsi="Aptos" w:cs="Aptos"/>
        </w:rPr>
      </w:pPr>
    </w:p>
    <w:p w14:paraId="657A5824" w14:textId="77777777" w:rsidR="00CE4F70" w:rsidRDefault="00CE4F70" w:rsidP="284E006D">
      <w:pPr>
        <w:rPr>
          <w:rFonts w:ascii="Aptos" w:eastAsia="Aptos" w:hAnsi="Aptos" w:cs="Aptos"/>
        </w:rPr>
      </w:pPr>
    </w:p>
    <w:p w14:paraId="521F1819" w14:textId="77777777" w:rsidR="00CE4F70" w:rsidRDefault="00CE4F70" w:rsidP="284E006D">
      <w:pPr>
        <w:rPr>
          <w:rFonts w:ascii="Aptos" w:eastAsia="Aptos" w:hAnsi="Aptos" w:cs="Aptos"/>
        </w:rPr>
      </w:pPr>
    </w:p>
    <w:p w14:paraId="304ABC81" w14:textId="137CE90D" w:rsidR="79C2329F" w:rsidRDefault="79C2329F" w:rsidP="284E006D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284E006D">
        <w:rPr>
          <w:rFonts w:ascii="Aptos" w:eastAsia="Aptos" w:hAnsi="Aptos" w:cs="Aptos"/>
        </w:rPr>
        <w:lastRenderedPageBreak/>
        <w:t>Please insert a key visual that best conveys SI SPHERE in your view. You can use any online or offline method to show your vision of SI SPHERE if you have a chance to build this space in Thailand.</w:t>
      </w:r>
    </w:p>
    <w:p w14:paraId="427FAD84" w14:textId="39B65E69" w:rsidR="79C2329F" w:rsidRDefault="79C2329F" w:rsidP="284E006D">
      <w:pPr>
        <w:pStyle w:val="ListParagraph"/>
        <w:numPr>
          <w:ilvl w:val="1"/>
          <w:numId w:val="4"/>
        </w:numPr>
        <w:rPr>
          <w:rFonts w:ascii="Aptos" w:eastAsia="Aptos" w:hAnsi="Aptos" w:cs="Aptos"/>
        </w:rPr>
      </w:pPr>
      <w:r w:rsidRPr="284E006D">
        <w:rPr>
          <w:rFonts w:ascii="Aptos" w:eastAsia="Aptos" w:hAnsi="Aptos" w:cs="Aptos"/>
        </w:rPr>
        <w:t xml:space="preserve">Insert key visual here below: </w:t>
      </w:r>
    </w:p>
    <w:p w14:paraId="5D59F60E" w14:textId="79C7DD8C" w:rsidR="284E006D" w:rsidRDefault="284E006D" w:rsidP="284E006D">
      <w:pPr>
        <w:pStyle w:val="ListParagraph"/>
        <w:ind w:left="1440"/>
        <w:rPr>
          <w:rFonts w:ascii="Aptos" w:eastAsia="Aptos" w:hAnsi="Aptos" w:cs="Aptos"/>
        </w:rPr>
      </w:pPr>
    </w:p>
    <w:p w14:paraId="73A23F99" w14:textId="77777777" w:rsidR="00CE4F70" w:rsidRDefault="00CE4F70" w:rsidP="284E006D">
      <w:pPr>
        <w:pStyle w:val="ListParagraph"/>
        <w:ind w:left="1440"/>
        <w:rPr>
          <w:rFonts w:ascii="Aptos" w:eastAsia="Aptos" w:hAnsi="Aptos" w:cs="Aptos"/>
        </w:rPr>
      </w:pPr>
    </w:p>
    <w:p w14:paraId="5FC846B7" w14:textId="77777777" w:rsidR="00CE4F70" w:rsidRDefault="00CE4F70" w:rsidP="284E006D">
      <w:pPr>
        <w:pStyle w:val="ListParagraph"/>
        <w:ind w:left="1440"/>
        <w:rPr>
          <w:rFonts w:ascii="Aptos" w:eastAsia="Aptos" w:hAnsi="Aptos" w:cs="Aptos"/>
        </w:rPr>
      </w:pPr>
    </w:p>
    <w:p w14:paraId="265410E7" w14:textId="65D9A172" w:rsidR="79C2329F" w:rsidRDefault="79C2329F" w:rsidP="284E006D">
      <w:pPr>
        <w:pStyle w:val="ListParagraph"/>
        <w:numPr>
          <w:ilvl w:val="1"/>
          <w:numId w:val="4"/>
        </w:numPr>
        <w:rPr>
          <w:rFonts w:ascii="Aptos" w:eastAsia="Aptos" w:hAnsi="Aptos" w:cs="Aptos"/>
        </w:rPr>
      </w:pPr>
      <w:r w:rsidRPr="284E006D">
        <w:rPr>
          <w:rFonts w:ascii="Aptos" w:eastAsia="Aptos" w:hAnsi="Aptos" w:cs="Aptos"/>
        </w:rPr>
        <w:t xml:space="preserve">Short caption describing the key visual here below </w:t>
      </w:r>
      <w:r w:rsidRPr="284E006D">
        <w:rPr>
          <w:rFonts w:ascii="Aptos" w:eastAsia="Aptos" w:hAnsi="Aptos" w:cs="Aptos"/>
          <w:b/>
          <w:bCs/>
          <w:u w:val="single"/>
        </w:rPr>
        <w:t>(Preferably in Thai)</w:t>
      </w:r>
      <w:r w:rsidRPr="284E006D">
        <w:rPr>
          <w:rFonts w:ascii="Aptos" w:eastAsia="Aptos" w:hAnsi="Aptos" w:cs="Aptos"/>
        </w:rPr>
        <w:t>:</w:t>
      </w:r>
    </w:p>
    <w:p w14:paraId="45A1B9E4" w14:textId="2051844D" w:rsidR="284E006D" w:rsidRDefault="284E006D" w:rsidP="284E006D">
      <w:pPr>
        <w:rPr>
          <w:rFonts w:ascii="Aptos" w:eastAsia="Aptos" w:hAnsi="Aptos" w:cs="Aptos"/>
        </w:rPr>
      </w:pPr>
    </w:p>
    <w:p w14:paraId="02D223D3" w14:textId="163EB53B" w:rsidR="284E006D" w:rsidRDefault="284E006D" w:rsidP="284E006D">
      <w:pPr>
        <w:rPr>
          <w:rFonts w:ascii="Aptos" w:eastAsia="Aptos" w:hAnsi="Aptos" w:cs="Aptos"/>
        </w:rPr>
      </w:pPr>
    </w:p>
    <w:p w14:paraId="7DFD6BF8" w14:textId="7A086544" w:rsidR="79C2329F" w:rsidRDefault="79C2329F" w:rsidP="284E006D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284E006D">
        <w:rPr>
          <w:rFonts w:ascii="Aptos" w:eastAsia="Aptos" w:hAnsi="Aptos" w:cs="Aptos"/>
        </w:rPr>
        <w:t xml:space="preserve">How long is the expected internship period? </w:t>
      </w:r>
    </w:p>
    <w:p w14:paraId="2B7A33B8" w14:textId="4471EA3A" w:rsidR="79C2329F" w:rsidRDefault="79C2329F" w:rsidP="284E006D">
      <w:pPr>
        <w:pStyle w:val="ListParagraph"/>
        <w:numPr>
          <w:ilvl w:val="1"/>
          <w:numId w:val="4"/>
        </w:numPr>
        <w:rPr>
          <w:rFonts w:ascii="Aptos" w:eastAsia="Aptos" w:hAnsi="Aptos" w:cs="Aptos"/>
        </w:rPr>
      </w:pPr>
      <w:r w:rsidRPr="284E006D">
        <w:rPr>
          <w:rFonts w:ascii="Aptos" w:eastAsia="Aptos" w:hAnsi="Aptos" w:cs="Aptos"/>
        </w:rPr>
        <w:t>_________ months (Minimum 3-6 months)</w:t>
      </w:r>
    </w:p>
    <w:p w14:paraId="396BEC95" w14:textId="54F5E90B" w:rsidR="79C2329F" w:rsidRDefault="79C2329F" w:rsidP="284E006D">
      <w:pPr>
        <w:pStyle w:val="ListParagraph"/>
        <w:numPr>
          <w:ilvl w:val="1"/>
          <w:numId w:val="4"/>
        </w:numPr>
        <w:rPr>
          <w:rFonts w:ascii="Aptos" w:eastAsia="Aptos" w:hAnsi="Aptos" w:cs="Aptos"/>
        </w:rPr>
      </w:pPr>
      <w:r w:rsidRPr="284E006D">
        <w:rPr>
          <w:rFonts w:ascii="Aptos" w:eastAsia="Aptos" w:hAnsi="Aptos" w:cs="Aptos"/>
        </w:rPr>
        <w:t>Please specify dates/months that you can intern here: _________________</w:t>
      </w:r>
    </w:p>
    <w:p w14:paraId="513BECA9" w14:textId="6DD86F3E" w:rsidR="79C2329F" w:rsidRDefault="79C2329F" w:rsidP="284E006D">
      <w:pPr>
        <w:pStyle w:val="ListParagraph"/>
        <w:numPr>
          <w:ilvl w:val="1"/>
          <w:numId w:val="4"/>
        </w:numPr>
        <w:rPr>
          <w:rFonts w:ascii="Aptos" w:eastAsia="Aptos" w:hAnsi="Aptos" w:cs="Aptos"/>
        </w:rPr>
      </w:pPr>
      <w:r w:rsidRPr="284E006D">
        <w:rPr>
          <w:rFonts w:ascii="Aptos" w:eastAsia="Aptos" w:hAnsi="Aptos" w:cs="Aptos"/>
        </w:rPr>
        <w:t>Is this period negotiable: Yes/No</w:t>
      </w:r>
    </w:p>
    <w:p w14:paraId="44A4108A" w14:textId="267904AB" w:rsidR="284E006D" w:rsidRDefault="284E006D" w:rsidP="284E006D">
      <w:pPr>
        <w:rPr>
          <w:rFonts w:ascii="Aptos" w:eastAsia="Aptos" w:hAnsi="Aptos" w:cs="Aptos"/>
        </w:rPr>
      </w:pPr>
    </w:p>
    <w:p w14:paraId="059DAAE7" w14:textId="20D171AB" w:rsidR="79C2329F" w:rsidRDefault="79C2329F" w:rsidP="284E006D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284E006D">
        <w:rPr>
          <w:rFonts w:ascii="Aptos" w:eastAsia="Aptos" w:hAnsi="Aptos" w:cs="Aptos"/>
        </w:rPr>
        <w:t xml:space="preserve">Please check </w:t>
      </w:r>
      <w:r w:rsidR="48E529D8" w:rsidRPr="284E006D">
        <w:rPr>
          <w:rFonts w:ascii="Aptos" w:eastAsia="Aptos" w:hAnsi="Aptos" w:cs="Aptos"/>
        </w:rPr>
        <w:t xml:space="preserve">(X) in </w:t>
      </w:r>
      <w:r w:rsidRPr="284E006D">
        <w:rPr>
          <w:rFonts w:ascii="Aptos" w:eastAsia="Aptos" w:hAnsi="Aptos" w:cs="Aptos"/>
        </w:rPr>
        <w:t>the box below as applicable to your situation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85"/>
        <w:gridCol w:w="1830"/>
        <w:gridCol w:w="1545"/>
      </w:tblGrid>
      <w:tr w:rsidR="284E006D" w14:paraId="67DE04C2" w14:textId="77777777" w:rsidTr="284E006D">
        <w:trPr>
          <w:trHeight w:val="300"/>
        </w:trPr>
        <w:tc>
          <w:tcPr>
            <w:tcW w:w="5985" w:type="dxa"/>
            <w:tcMar>
              <w:left w:w="105" w:type="dxa"/>
              <w:right w:w="105" w:type="dxa"/>
            </w:tcMar>
          </w:tcPr>
          <w:p w14:paraId="5C4C45C3" w14:textId="3EC0D647" w:rsidR="284E006D" w:rsidRDefault="284E006D" w:rsidP="284E006D">
            <w:pPr>
              <w:jc w:val="center"/>
              <w:rPr>
                <w:rFonts w:ascii="Aptos" w:eastAsia="Aptos" w:hAnsi="Aptos" w:cs="Aptos"/>
              </w:rPr>
            </w:pPr>
            <w:r w:rsidRPr="284E006D">
              <w:rPr>
                <w:rFonts w:ascii="Aptos" w:eastAsia="Aptos" w:hAnsi="Aptos" w:cs="Aptos"/>
                <w:b/>
                <w:bCs/>
              </w:rPr>
              <w:t>Questions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14:paraId="5826B416" w14:textId="5B188250" w:rsidR="284E006D" w:rsidRDefault="284E006D" w:rsidP="284E006D">
            <w:pPr>
              <w:jc w:val="center"/>
              <w:rPr>
                <w:rFonts w:ascii="Aptos" w:eastAsia="Aptos" w:hAnsi="Aptos" w:cs="Aptos"/>
              </w:rPr>
            </w:pPr>
            <w:r w:rsidRPr="284E006D">
              <w:rPr>
                <w:rFonts w:ascii="Aptos" w:eastAsia="Aptos" w:hAnsi="Aptos" w:cs="Aptos"/>
                <w:b/>
                <w:bCs/>
              </w:rPr>
              <w:t>Yes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14:paraId="2D8C41AC" w14:textId="5954D255" w:rsidR="284E006D" w:rsidRDefault="284E006D" w:rsidP="284E006D">
            <w:pPr>
              <w:jc w:val="center"/>
              <w:rPr>
                <w:rFonts w:ascii="Aptos" w:eastAsia="Aptos" w:hAnsi="Aptos" w:cs="Aptos"/>
              </w:rPr>
            </w:pPr>
            <w:r w:rsidRPr="284E006D">
              <w:rPr>
                <w:rFonts w:ascii="Aptos" w:eastAsia="Aptos" w:hAnsi="Aptos" w:cs="Aptos"/>
                <w:b/>
                <w:bCs/>
              </w:rPr>
              <w:t>No</w:t>
            </w:r>
          </w:p>
        </w:tc>
      </w:tr>
      <w:tr w:rsidR="284E006D" w14:paraId="6BF12FAD" w14:textId="77777777" w:rsidTr="284E006D">
        <w:trPr>
          <w:trHeight w:val="300"/>
        </w:trPr>
        <w:tc>
          <w:tcPr>
            <w:tcW w:w="5985" w:type="dxa"/>
            <w:tcMar>
              <w:left w:w="105" w:type="dxa"/>
              <w:right w:w="105" w:type="dxa"/>
            </w:tcMar>
          </w:tcPr>
          <w:p w14:paraId="10A65558" w14:textId="3943003D" w:rsidR="284E006D" w:rsidRDefault="284E006D" w:rsidP="284E006D">
            <w:pPr>
              <w:rPr>
                <w:rFonts w:ascii="Aptos" w:eastAsia="Aptos" w:hAnsi="Aptos" w:cs="Aptos"/>
              </w:rPr>
            </w:pPr>
            <w:r w:rsidRPr="284E006D">
              <w:rPr>
                <w:rFonts w:ascii="Aptos" w:eastAsia="Aptos" w:hAnsi="Aptos" w:cs="Aptos"/>
              </w:rPr>
              <w:t>12.1) Will there be an internship letter issued from your university to the employer?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14:paraId="7E2CA95E" w14:textId="26CB6A79" w:rsidR="284E006D" w:rsidRDefault="284E006D" w:rsidP="284E006D">
            <w:pPr>
              <w:jc w:val="center"/>
              <w:rPr>
                <w:rFonts w:ascii="Aptos" w:eastAsia="Aptos" w:hAnsi="Aptos" w:cs="Aptos"/>
              </w:rPr>
            </w:pP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14:paraId="100EFD15" w14:textId="763C3360" w:rsidR="284E006D" w:rsidRDefault="284E006D" w:rsidP="284E006D">
            <w:pPr>
              <w:jc w:val="center"/>
              <w:rPr>
                <w:rFonts w:ascii="Aptos" w:eastAsia="Aptos" w:hAnsi="Aptos" w:cs="Aptos"/>
              </w:rPr>
            </w:pPr>
          </w:p>
        </w:tc>
      </w:tr>
      <w:tr w:rsidR="284E006D" w14:paraId="6E0A5CC4" w14:textId="77777777" w:rsidTr="284E006D">
        <w:trPr>
          <w:trHeight w:val="300"/>
        </w:trPr>
        <w:tc>
          <w:tcPr>
            <w:tcW w:w="5985" w:type="dxa"/>
            <w:tcMar>
              <w:left w:w="105" w:type="dxa"/>
              <w:right w:w="105" w:type="dxa"/>
            </w:tcMar>
          </w:tcPr>
          <w:p w14:paraId="229884E3" w14:textId="702FB171" w:rsidR="284E006D" w:rsidRDefault="284E006D" w:rsidP="284E006D">
            <w:pPr>
              <w:rPr>
                <w:rFonts w:ascii="Aptos" w:eastAsia="Aptos" w:hAnsi="Aptos" w:cs="Aptos"/>
              </w:rPr>
            </w:pPr>
            <w:r w:rsidRPr="284E006D">
              <w:rPr>
                <w:rFonts w:ascii="Aptos" w:eastAsia="Aptos" w:hAnsi="Aptos" w:cs="Aptos"/>
              </w:rPr>
              <w:t>12.2) Do you need to submit an evaluation report back to your university? (If yes, please explain the process briefly under this table)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14:paraId="3032E59B" w14:textId="325F6F81" w:rsidR="284E006D" w:rsidRDefault="284E006D" w:rsidP="284E006D">
            <w:pPr>
              <w:jc w:val="center"/>
              <w:rPr>
                <w:rFonts w:ascii="Aptos" w:eastAsia="Aptos" w:hAnsi="Aptos" w:cs="Aptos"/>
              </w:rPr>
            </w:pP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14:paraId="0D93BF8B" w14:textId="2B9728DE" w:rsidR="284E006D" w:rsidRDefault="284E006D" w:rsidP="284E006D">
            <w:pPr>
              <w:jc w:val="center"/>
              <w:rPr>
                <w:rFonts w:ascii="Aptos" w:eastAsia="Aptos" w:hAnsi="Aptos" w:cs="Aptos"/>
              </w:rPr>
            </w:pPr>
          </w:p>
        </w:tc>
      </w:tr>
    </w:tbl>
    <w:p w14:paraId="0E56D24D" w14:textId="0DC75372" w:rsidR="79C2329F" w:rsidRDefault="79C2329F" w:rsidP="284E006D">
      <w:pPr>
        <w:rPr>
          <w:rFonts w:ascii="Aptos" w:eastAsia="Aptos" w:hAnsi="Aptos" w:cs="Aptos"/>
        </w:rPr>
      </w:pPr>
      <w:r w:rsidRPr="284E006D">
        <w:rPr>
          <w:rFonts w:ascii="Aptos" w:eastAsia="Aptos" w:hAnsi="Aptos" w:cs="Aptos"/>
        </w:rPr>
        <w:t>In case that your internship needs evaluation or specific requirements, please explain the detail here:</w:t>
      </w:r>
    </w:p>
    <w:sectPr w:rsidR="79C232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6DC1" w14:textId="77777777" w:rsidR="006E69A5" w:rsidRDefault="006E69A5">
      <w:pPr>
        <w:spacing w:after="0" w:line="240" w:lineRule="auto"/>
      </w:pPr>
      <w:r>
        <w:separator/>
      </w:r>
    </w:p>
  </w:endnote>
  <w:endnote w:type="continuationSeparator" w:id="0">
    <w:p w14:paraId="45CED92E" w14:textId="77777777" w:rsidR="006E69A5" w:rsidRDefault="006E69A5">
      <w:pPr>
        <w:spacing w:after="0" w:line="240" w:lineRule="auto"/>
      </w:pPr>
      <w:r>
        <w:continuationSeparator/>
      </w:r>
    </w:p>
  </w:endnote>
  <w:endnote w:type="continuationNotice" w:id="1">
    <w:p w14:paraId="4E895E17" w14:textId="77777777" w:rsidR="006E69A5" w:rsidRDefault="006E6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6A0D34" w14:paraId="463297B6" w14:textId="77777777" w:rsidTr="156A0D34">
      <w:trPr>
        <w:trHeight w:val="300"/>
      </w:trPr>
      <w:tc>
        <w:tcPr>
          <w:tcW w:w="3120" w:type="dxa"/>
        </w:tcPr>
        <w:p w14:paraId="02257C9E" w14:textId="54EF6122" w:rsidR="156A0D34" w:rsidRDefault="156A0D34" w:rsidP="156A0D34">
          <w:pPr>
            <w:pStyle w:val="Header"/>
            <w:ind w:left="-115"/>
          </w:pPr>
        </w:p>
      </w:tc>
      <w:tc>
        <w:tcPr>
          <w:tcW w:w="3120" w:type="dxa"/>
        </w:tcPr>
        <w:p w14:paraId="1E0C7995" w14:textId="31566760" w:rsidR="156A0D34" w:rsidRDefault="156A0D34" w:rsidP="156A0D34">
          <w:pPr>
            <w:pStyle w:val="Header"/>
            <w:jc w:val="center"/>
          </w:pPr>
        </w:p>
      </w:tc>
      <w:tc>
        <w:tcPr>
          <w:tcW w:w="3120" w:type="dxa"/>
        </w:tcPr>
        <w:p w14:paraId="31F2E85F" w14:textId="7AFB7BC9" w:rsidR="156A0D34" w:rsidRDefault="156A0D34" w:rsidP="156A0D34">
          <w:pPr>
            <w:pStyle w:val="Header"/>
            <w:ind w:right="-115"/>
            <w:jc w:val="right"/>
          </w:pPr>
        </w:p>
      </w:tc>
    </w:tr>
  </w:tbl>
  <w:p w14:paraId="0F1DCB86" w14:textId="34BF7019" w:rsidR="156A0D34" w:rsidRDefault="156A0D34" w:rsidP="156A0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B4549" w14:textId="77777777" w:rsidR="006E69A5" w:rsidRDefault="006E69A5">
      <w:pPr>
        <w:spacing w:after="0" w:line="240" w:lineRule="auto"/>
      </w:pPr>
      <w:r>
        <w:separator/>
      </w:r>
    </w:p>
  </w:footnote>
  <w:footnote w:type="continuationSeparator" w:id="0">
    <w:p w14:paraId="37BC5492" w14:textId="77777777" w:rsidR="006E69A5" w:rsidRDefault="006E69A5">
      <w:pPr>
        <w:spacing w:after="0" w:line="240" w:lineRule="auto"/>
      </w:pPr>
      <w:r>
        <w:continuationSeparator/>
      </w:r>
    </w:p>
  </w:footnote>
  <w:footnote w:type="continuationNotice" w:id="1">
    <w:p w14:paraId="158103FA" w14:textId="77777777" w:rsidR="006E69A5" w:rsidRDefault="006E69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6A0D34" w14:paraId="018F9556" w14:textId="77777777" w:rsidTr="156A0D34">
      <w:trPr>
        <w:trHeight w:val="300"/>
      </w:trPr>
      <w:tc>
        <w:tcPr>
          <w:tcW w:w="3120" w:type="dxa"/>
        </w:tcPr>
        <w:p w14:paraId="3459853D" w14:textId="130C66ED" w:rsidR="156A0D34" w:rsidRDefault="00BE0F86" w:rsidP="00BE0F86">
          <w:pPr>
            <w:pStyle w:val="Header"/>
            <w:rPr>
              <w:i/>
              <w:i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DD552FC" wp14:editId="5BDD72EC">
                <wp:extent cx="1323975" cy="422241"/>
                <wp:effectExtent l="0" t="0" r="0" b="0"/>
                <wp:docPr id="1553270619" name="Picture 1553270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422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6B374EF9" w14:textId="4D5E0E8F" w:rsidR="156A0D34" w:rsidRDefault="156A0D34" w:rsidP="156A0D34">
          <w:pPr>
            <w:pStyle w:val="Header"/>
            <w:jc w:val="center"/>
          </w:pPr>
        </w:p>
      </w:tc>
      <w:tc>
        <w:tcPr>
          <w:tcW w:w="3120" w:type="dxa"/>
        </w:tcPr>
        <w:p w14:paraId="6581B75C" w14:textId="7D4A07A1" w:rsidR="156A0D34" w:rsidRDefault="156A0D34" w:rsidP="156A0D34">
          <w:pPr>
            <w:pStyle w:val="Header"/>
            <w:ind w:right="-115"/>
            <w:jc w:val="right"/>
          </w:pPr>
        </w:p>
      </w:tc>
    </w:tr>
  </w:tbl>
  <w:p w14:paraId="10509A4D" w14:textId="16017BD0" w:rsidR="156A0D34" w:rsidRDefault="156A0D34" w:rsidP="156A0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FC4B"/>
    <w:multiLevelType w:val="hybridMultilevel"/>
    <w:tmpl w:val="5ABA0C00"/>
    <w:lvl w:ilvl="0" w:tplc="DFC62CCC">
      <w:start w:val="1"/>
      <w:numFmt w:val="decimal"/>
      <w:lvlText w:val="%1."/>
      <w:lvlJc w:val="left"/>
      <w:pPr>
        <w:ind w:left="1800" w:hanging="360"/>
      </w:pPr>
    </w:lvl>
    <w:lvl w:ilvl="1" w:tplc="097C31A2">
      <w:start w:val="1"/>
      <w:numFmt w:val="lowerLetter"/>
      <w:lvlText w:val="%2."/>
      <w:lvlJc w:val="left"/>
      <w:pPr>
        <w:ind w:left="2520" w:hanging="360"/>
      </w:pPr>
    </w:lvl>
    <w:lvl w:ilvl="2" w:tplc="93862250">
      <w:start w:val="1"/>
      <w:numFmt w:val="lowerRoman"/>
      <w:lvlText w:val="%3."/>
      <w:lvlJc w:val="right"/>
      <w:pPr>
        <w:ind w:left="3240" w:hanging="180"/>
      </w:pPr>
    </w:lvl>
    <w:lvl w:ilvl="3" w:tplc="BDC24A6C">
      <w:start w:val="1"/>
      <w:numFmt w:val="decimal"/>
      <w:lvlText w:val="%4."/>
      <w:lvlJc w:val="left"/>
      <w:pPr>
        <w:ind w:left="3960" w:hanging="360"/>
      </w:pPr>
    </w:lvl>
    <w:lvl w:ilvl="4" w:tplc="8E2C9414">
      <w:start w:val="1"/>
      <w:numFmt w:val="lowerLetter"/>
      <w:lvlText w:val="%5."/>
      <w:lvlJc w:val="left"/>
      <w:pPr>
        <w:ind w:left="4680" w:hanging="360"/>
      </w:pPr>
    </w:lvl>
    <w:lvl w:ilvl="5" w:tplc="2DD008D2">
      <w:start w:val="1"/>
      <w:numFmt w:val="lowerRoman"/>
      <w:lvlText w:val="%6."/>
      <w:lvlJc w:val="right"/>
      <w:pPr>
        <w:ind w:left="5400" w:hanging="180"/>
      </w:pPr>
    </w:lvl>
    <w:lvl w:ilvl="6" w:tplc="CFC68EFE">
      <w:start w:val="1"/>
      <w:numFmt w:val="decimal"/>
      <w:lvlText w:val="%7."/>
      <w:lvlJc w:val="left"/>
      <w:pPr>
        <w:ind w:left="6120" w:hanging="360"/>
      </w:pPr>
    </w:lvl>
    <w:lvl w:ilvl="7" w:tplc="10D2BB62">
      <w:start w:val="1"/>
      <w:numFmt w:val="lowerLetter"/>
      <w:lvlText w:val="%8."/>
      <w:lvlJc w:val="left"/>
      <w:pPr>
        <w:ind w:left="6840" w:hanging="360"/>
      </w:pPr>
    </w:lvl>
    <w:lvl w:ilvl="8" w:tplc="5212DE8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22CB3D"/>
    <w:multiLevelType w:val="hybridMultilevel"/>
    <w:tmpl w:val="0A5CADE2"/>
    <w:lvl w:ilvl="0" w:tplc="3828C83E">
      <w:start w:val="1"/>
      <w:numFmt w:val="decimal"/>
      <w:lvlText w:val="%1."/>
      <w:lvlJc w:val="left"/>
      <w:pPr>
        <w:ind w:left="720" w:hanging="360"/>
      </w:pPr>
    </w:lvl>
    <w:lvl w:ilvl="1" w:tplc="A148B15E">
      <w:start w:val="1"/>
      <w:numFmt w:val="lowerLetter"/>
      <w:lvlText w:val="%2."/>
      <w:lvlJc w:val="left"/>
      <w:pPr>
        <w:ind w:left="1440" w:hanging="360"/>
      </w:pPr>
    </w:lvl>
    <w:lvl w:ilvl="2" w:tplc="061A7B70">
      <w:start w:val="1"/>
      <w:numFmt w:val="lowerRoman"/>
      <w:lvlText w:val="%3."/>
      <w:lvlJc w:val="right"/>
      <w:pPr>
        <w:ind w:left="2160" w:hanging="180"/>
      </w:pPr>
    </w:lvl>
    <w:lvl w:ilvl="3" w:tplc="09AC8B98">
      <w:start w:val="1"/>
      <w:numFmt w:val="decimal"/>
      <w:lvlText w:val="%4."/>
      <w:lvlJc w:val="left"/>
      <w:pPr>
        <w:ind w:left="2880" w:hanging="360"/>
      </w:pPr>
    </w:lvl>
    <w:lvl w:ilvl="4" w:tplc="E46A3300">
      <w:start w:val="1"/>
      <w:numFmt w:val="lowerLetter"/>
      <w:lvlText w:val="%5."/>
      <w:lvlJc w:val="left"/>
      <w:pPr>
        <w:ind w:left="3600" w:hanging="360"/>
      </w:pPr>
    </w:lvl>
    <w:lvl w:ilvl="5" w:tplc="E2E62B02">
      <w:start w:val="1"/>
      <w:numFmt w:val="lowerRoman"/>
      <w:lvlText w:val="%6."/>
      <w:lvlJc w:val="right"/>
      <w:pPr>
        <w:ind w:left="4320" w:hanging="180"/>
      </w:pPr>
    </w:lvl>
    <w:lvl w:ilvl="6" w:tplc="35F8CB90">
      <w:start w:val="1"/>
      <w:numFmt w:val="decimal"/>
      <w:lvlText w:val="%7."/>
      <w:lvlJc w:val="left"/>
      <w:pPr>
        <w:ind w:left="5040" w:hanging="360"/>
      </w:pPr>
    </w:lvl>
    <w:lvl w:ilvl="7" w:tplc="D97C08CA">
      <w:start w:val="1"/>
      <w:numFmt w:val="lowerLetter"/>
      <w:lvlText w:val="%8."/>
      <w:lvlJc w:val="left"/>
      <w:pPr>
        <w:ind w:left="5760" w:hanging="360"/>
      </w:pPr>
    </w:lvl>
    <w:lvl w:ilvl="8" w:tplc="793084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0AA3"/>
    <w:multiLevelType w:val="hybridMultilevel"/>
    <w:tmpl w:val="13841C02"/>
    <w:lvl w:ilvl="0" w:tplc="FE28CB5A">
      <w:start w:val="1"/>
      <w:numFmt w:val="decimal"/>
      <w:lvlText w:val="%1."/>
      <w:lvlJc w:val="left"/>
      <w:pPr>
        <w:ind w:left="720" w:hanging="360"/>
      </w:pPr>
    </w:lvl>
    <w:lvl w:ilvl="1" w:tplc="C19E7064">
      <w:start w:val="1"/>
      <w:numFmt w:val="lowerLetter"/>
      <w:lvlText w:val="%2."/>
      <w:lvlJc w:val="left"/>
      <w:pPr>
        <w:ind w:left="1440" w:hanging="360"/>
      </w:pPr>
    </w:lvl>
    <w:lvl w:ilvl="2" w:tplc="4A1EDFE8">
      <w:start w:val="1"/>
      <w:numFmt w:val="lowerRoman"/>
      <w:lvlText w:val="%3."/>
      <w:lvlJc w:val="right"/>
      <w:pPr>
        <w:ind w:left="2160" w:hanging="180"/>
      </w:pPr>
    </w:lvl>
    <w:lvl w:ilvl="3" w:tplc="4EEC300C">
      <w:start w:val="1"/>
      <w:numFmt w:val="decimal"/>
      <w:lvlText w:val="%4."/>
      <w:lvlJc w:val="left"/>
      <w:pPr>
        <w:ind w:left="2880" w:hanging="360"/>
      </w:pPr>
    </w:lvl>
    <w:lvl w:ilvl="4" w:tplc="C49630F6">
      <w:start w:val="1"/>
      <w:numFmt w:val="lowerLetter"/>
      <w:lvlText w:val="%5."/>
      <w:lvlJc w:val="left"/>
      <w:pPr>
        <w:ind w:left="3600" w:hanging="360"/>
      </w:pPr>
    </w:lvl>
    <w:lvl w:ilvl="5" w:tplc="B20ACFCE">
      <w:start w:val="1"/>
      <w:numFmt w:val="lowerRoman"/>
      <w:lvlText w:val="%6."/>
      <w:lvlJc w:val="right"/>
      <w:pPr>
        <w:ind w:left="4320" w:hanging="180"/>
      </w:pPr>
    </w:lvl>
    <w:lvl w:ilvl="6" w:tplc="BF824F6A">
      <w:start w:val="1"/>
      <w:numFmt w:val="decimal"/>
      <w:lvlText w:val="%7."/>
      <w:lvlJc w:val="left"/>
      <w:pPr>
        <w:ind w:left="5040" w:hanging="360"/>
      </w:pPr>
    </w:lvl>
    <w:lvl w:ilvl="7" w:tplc="0902F068">
      <w:start w:val="1"/>
      <w:numFmt w:val="lowerLetter"/>
      <w:lvlText w:val="%8."/>
      <w:lvlJc w:val="left"/>
      <w:pPr>
        <w:ind w:left="5760" w:hanging="360"/>
      </w:pPr>
    </w:lvl>
    <w:lvl w:ilvl="8" w:tplc="806E5D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251C0"/>
    <w:multiLevelType w:val="hybridMultilevel"/>
    <w:tmpl w:val="BE4CF9F0"/>
    <w:lvl w:ilvl="0" w:tplc="03985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C5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0B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60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89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5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02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6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7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E9331"/>
    <w:multiLevelType w:val="hybridMultilevel"/>
    <w:tmpl w:val="2FD423B6"/>
    <w:lvl w:ilvl="0" w:tplc="693A58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7AC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09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2B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C3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02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C9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02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96873">
    <w:abstractNumId w:val="1"/>
  </w:num>
  <w:num w:numId="2" w16cid:durableId="1137145811">
    <w:abstractNumId w:val="0"/>
  </w:num>
  <w:num w:numId="3" w16cid:durableId="1520660228">
    <w:abstractNumId w:val="4"/>
  </w:num>
  <w:num w:numId="4" w16cid:durableId="830756517">
    <w:abstractNumId w:val="2"/>
  </w:num>
  <w:num w:numId="5" w16cid:durableId="1005477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890E9E"/>
    <w:rsid w:val="000B58A6"/>
    <w:rsid w:val="000F47E9"/>
    <w:rsid w:val="00316483"/>
    <w:rsid w:val="00356B86"/>
    <w:rsid w:val="00536CD3"/>
    <w:rsid w:val="00574881"/>
    <w:rsid w:val="005749A2"/>
    <w:rsid w:val="00613DEC"/>
    <w:rsid w:val="00656501"/>
    <w:rsid w:val="006A69D6"/>
    <w:rsid w:val="006E69A5"/>
    <w:rsid w:val="006FC435"/>
    <w:rsid w:val="009730D5"/>
    <w:rsid w:val="00992E5D"/>
    <w:rsid w:val="00AC154D"/>
    <w:rsid w:val="00BE0F86"/>
    <w:rsid w:val="00CD225A"/>
    <w:rsid w:val="00CE4F70"/>
    <w:rsid w:val="00D1B0BE"/>
    <w:rsid w:val="00D5708B"/>
    <w:rsid w:val="02EDF547"/>
    <w:rsid w:val="0305F3C9"/>
    <w:rsid w:val="04413F89"/>
    <w:rsid w:val="05F17B0B"/>
    <w:rsid w:val="063F04B8"/>
    <w:rsid w:val="074DA164"/>
    <w:rsid w:val="082D2595"/>
    <w:rsid w:val="089702DA"/>
    <w:rsid w:val="08FEB69A"/>
    <w:rsid w:val="0A92F21E"/>
    <w:rsid w:val="0AE0AC1E"/>
    <w:rsid w:val="0B5FF369"/>
    <w:rsid w:val="0B8DEE59"/>
    <w:rsid w:val="0BCF2E1A"/>
    <w:rsid w:val="0C16862F"/>
    <w:rsid w:val="0C9C2E00"/>
    <w:rsid w:val="0CEF433F"/>
    <w:rsid w:val="0E82E5BA"/>
    <w:rsid w:val="0FF839D9"/>
    <w:rsid w:val="101F96E1"/>
    <w:rsid w:val="10B78C22"/>
    <w:rsid w:val="11E2C353"/>
    <w:rsid w:val="125E5B9C"/>
    <w:rsid w:val="12F7322F"/>
    <w:rsid w:val="14054683"/>
    <w:rsid w:val="148B512E"/>
    <w:rsid w:val="156A0D34"/>
    <w:rsid w:val="17AD08B8"/>
    <w:rsid w:val="18B8BD88"/>
    <w:rsid w:val="1944E259"/>
    <w:rsid w:val="1A524518"/>
    <w:rsid w:val="1A89AD67"/>
    <w:rsid w:val="1A924F57"/>
    <w:rsid w:val="1AFDC84B"/>
    <w:rsid w:val="1B4017B0"/>
    <w:rsid w:val="1B4714C7"/>
    <w:rsid w:val="1B55540E"/>
    <w:rsid w:val="1D0DA0BE"/>
    <w:rsid w:val="1D41500B"/>
    <w:rsid w:val="1ED3935F"/>
    <w:rsid w:val="1F4ED3EE"/>
    <w:rsid w:val="200E587F"/>
    <w:rsid w:val="20220172"/>
    <w:rsid w:val="221CF92D"/>
    <w:rsid w:val="22CFA969"/>
    <w:rsid w:val="2302C91C"/>
    <w:rsid w:val="235363CD"/>
    <w:rsid w:val="235A3B86"/>
    <w:rsid w:val="235C2992"/>
    <w:rsid w:val="235D9932"/>
    <w:rsid w:val="24613746"/>
    <w:rsid w:val="255AF3C7"/>
    <w:rsid w:val="25BD3E27"/>
    <w:rsid w:val="2654133C"/>
    <w:rsid w:val="270CFCFA"/>
    <w:rsid w:val="270F9148"/>
    <w:rsid w:val="2719515F"/>
    <w:rsid w:val="27B6632B"/>
    <w:rsid w:val="2802665B"/>
    <w:rsid w:val="284E006D"/>
    <w:rsid w:val="29C08065"/>
    <w:rsid w:val="2A9CDD98"/>
    <w:rsid w:val="2B5880E2"/>
    <w:rsid w:val="2BAFDBB8"/>
    <w:rsid w:val="2CACCBE3"/>
    <w:rsid w:val="2D71FF31"/>
    <w:rsid w:val="2E049C20"/>
    <w:rsid w:val="2E54B708"/>
    <w:rsid w:val="2ED0E2EF"/>
    <w:rsid w:val="3015D51F"/>
    <w:rsid w:val="30309C5A"/>
    <w:rsid w:val="319B271C"/>
    <w:rsid w:val="31D82EDE"/>
    <w:rsid w:val="3228CADC"/>
    <w:rsid w:val="328ECBDD"/>
    <w:rsid w:val="333E6A21"/>
    <w:rsid w:val="33E39604"/>
    <w:rsid w:val="351047E9"/>
    <w:rsid w:val="354CEE08"/>
    <w:rsid w:val="35942BA2"/>
    <w:rsid w:val="35AB9FFD"/>
    <w:rsid w:val="36FC106D"/>
    <w:rsid w:val="373A818C"/>
    <w:rsid w:val="37D2848F"/>
    <w:rsid w:val="37F3C6B2"/>
    <w:rsid w:val="39546C41"/>
    <w:rsid w:val="3A1E6111"/>
    <w:rsid w:val="3A440A61"/>
    <w:rsid w:val="3B4498AF"/>
    <w:rsid w:val="3B47C52B"/>
    <w:rsid w:val="3B9694CE"/>
    <w:rsid w:val="3BBA8D4D"/>
    <w:rsid w:val="3C0F3708"/>
    <w:rsid w:val="3C5DA86A"/>
    <w:rsid w:val="3C831748"/>
    <w:rsid w:val="3CCC50A0"/>
    <w:rsid w:val="3E2F62B9"/>
    <w:rsid w:val="3E3285FA"/>
    <w:rsid w:val="3EE53336"/>
    <w:rsid w:val="402AA682"/>
    <w:rsid w:val="4061DE74"/>
    <w:rsid w:val="40EEBC7A"/>
    <w:rsid w:val="40F439F4"/>
    <w:rsid w:val="42F0EBD4"/>
    <w:rsid w:val="437F3D5E"/>
    <w:rsid w:val="456CEACE"/>
    <w:rsid w:val="456E30C1"/>
    <w:rsid w:val="461B83D5"/>
    <w:rsid w:val="4629DC2E"/>
    <w:rsid w:val="46974783"/>
    <w:rsid w:val="46AEE0CE"/>
    <w:rsid w:val="4751514F"/>
    <w:rsid w:val="47AB2806"/>
    <w:rsid w:val="48E529D8"/>
    <w:rsid w:val="4931E24D"/>
    <w:rsid w:val="49915C2C"/>
    <w:rsid w:val="49BCE2BD"/>
    <w:rsid w:val="49C7E6A8"/>
    <w:rsid w:val="4A4C54F8"/>
    <w:rsid w:val="4ADA5582"/>
    <w:rsid w:val="4B16FD40"/>
    <w:rsid w:val="4B829312"/>
    <w:rsid w:val="4EFC9E18"/>
    <w:rsid w:val="50D486EA"/>
    <w:rsid w:val="510458C8"/>
    <w:rsid w:val="51A1CCCA"/>
    <w:rsid w:val="520599C5"/>
    <w:rsid w:val="52B369FC"/>
    <w:rsid w:val="52E53B73"/>
    <w:rsid w:val="53C35CC6"/>
    <w:rsid w:val="53D78E0A"/>
    <w:rsid w:val="545080DE"/>
    <w:rsid w:val="54BD380C"/>
    <w:rsid w:val="559BDF8A"/>
    <w:rsid w:val="5648BC69"/>
    <w:rsid w:val="5660F5D2"/>
    <w:rsid w:val="568FAD00"/>
    <w:rsid w:val="58263CFE"/>
    <w:rsid w:val="58CC781A"/>
    <w:rsid w:val="58DBC645"/>
    <w:rsid w:val="5928C83B"/>
    <w:rsid w:val="59BB9948"/>
    <w:rsid w:val="5B555F42"/>
    <w:rsid w:val="5CB05D2A"/>
    <w:rsid w:val="5CD729C9"/>
    <w:rsid w:val="5CD86628"/>
    <w:rsid w:val="5D832C89"/>
    <w:rsid w:val="5DC15E1F"/>
    <w:rsid w:val="5E47DAF5"/>
    <w:rsid w:val="5EA1DCB9"/>
    <w:rsid w:val="5EA5A415"/>
    <w:rsid w:val="5F2D10FD"/>
    <w:rsid w:val="5F9839F1"/>
    <w:rsid w:val="60B246F1"/>
    <w:rsid w:val="62273DFD"/>
    <w:rsid w:val="626A9E41"/>
    <w:rsid w:val="63499EA9"/>
    <w:rsid w:val="634AE30A"/>
    <w:rsid w:val="64C3BEDD"/>
    <w:rsid w:val="655175CB"/>
    <w:rsid w:val="6580057C"/>
    <w:rsid w:val="65BD376C"/>
    <w:rsid w:val="66053099"/>
    <w:rsid w:val="67412C16"/>
    <w:rsid w:val="67890E9E"/>
    <w:rsid w:val="67B61FC6"/>
    <w:rsid w:val="684EB198"/>
    <w:rsid w:val="68858018"/>
    <w:rsid w:val="68F5B08A"/>
    <w:rsid w:val="69C3239B"/>
    <w:rsid w:val="69FFD788"/>
    <w:rsid w:val="6A3342D2"/>
    <w:rsid w:val="6C1E045A"/>
    <w:rsid w:val="6C864922"/>
    <w:rsid w:val="6CBB3972"/>
    <w:rsid w:val="6CF10985"/>
    <w:rsid w:val="6E28D3FA"/>
    <w:rsid w:val="6E6A7EC7"/>
    <w:rsid w:val="6E891012"/>
    <w:rsid w:val="6E9FF31A"/>
    <w:rsid w:val="6FEE6ECD"/>
    <w:rsid w:val="716D1103"/>
    <w:rsid w:val="7302DFB9"/>
    <w:rsid w:val="73215C66"/>
    <w:rsid w:val="73B62F71"/>
    <w:rsid w:val="7468602A"/>
    <w:rsid w:val="7564593A"/>
    <w:rsid w:val="7636CD15"/>
    <w:rsid w:val="76B24F8A"/>
    <w:rsid w:val="76F55D02"/>
    <w:rsid w:val="77620ECF"/>
    <w:rsid w:val="7793FAD6"/>
    <w:rsid w:val="792C2BF5"/>
    <w:rsid w:val="79B7CC02"/>
    <w:rsid w:val="79C2329F"/>
    <w:rsid w:val="7A8E849F"/>
    <w:rsid w:val="7AC3CABA"/>
    <w:rsid w:val="7B3EF055"/>
    <w:rsid w:val="7BBD5E7A"/>
    <w:rsid w:val="7C76F03B"/>
    <w:rsid w:val="7CEE2F51"/>
    <w:rsid w:val="7D415447"/>
    <w:rsid w:val="7D5EDA2C"/>
    <w:rsid w:val="7DBD8FB8"/>
    <w:rsid w:val="7EEB8410"/>
    <w:rsid w:val="7F59D561"/>
    <w:rsid w:val="7F8AB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0E9E"/>
  <w15:chartTrackingRefBased/>
  <w15:docId w15:val="{EBFE8730-69BA-422A-BC63-4FFBFE25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356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lobalcompact-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Links>
    <vt:vector size="6" baseType="variant"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mailto:info@globalcompact-th.com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Kittikun Saksung</dc:creator>
  <cp:keywords/>
  <dc:description/>
  <cp:lastModifiedBy>Ornwari (Sang) Wattanavetrat</cp:lastModifiedBy>
  <cp:revision>4</cp:revision>
  <dcterms:created xsi:type="dcterms:W3CDTF">2025-02-14T04:57:00Z</dcterms:created>
  <dcterms:modified xsi:type="dcterms:W3CDTF">2025-02-14T05:01:00Z</dcterms:modified>
</cp:coreProperties>
</file>